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5" w:rsidRDefault="00662AE5" w:rsidP="000544A3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</w:p>
    <w:p w:rsidR="001E649F" w:rsidRPr="001E649F" w:rsidRDefault="00290241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FE0A0C">
        <w:rPr>
          <w:sz w:val="28"/>
          <w:szCs w:val="28"/>
        </w:rPr>
        <w:t>ено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Приказ Г</w:t>
      </w:r>
      <w:r w:rsidR="001E649F" w:rsidRPr="001E649F">
        <w:rPr>
          <w:sz w:val="28"/>
          <w:szCs w:val="28"/>
        </w:rPr>
        <w:t>лавн</w:t>
      </w:r>
      <w:r w:rsidR="00666A37">
        <w:rPr>
          <w:sz w:val="28"/>
          <w:szCs w:val="28"/>
        </w:rPr>
        <w:t xml:space="preserve">ого </w:t>
      </w:r>
      <w:r w:rsidR="001E649F" w:rsidRPr="001E649F">
        <w:rPr>
          <w:sz w:val="28"/>
          <w:szCs w:val="28"/>
        </w:rPr>
        <w:t xml:space="preserve"> врач</w:t>
      </w:r>
      <w:r w:rsidR="00666A37">
        <w:rPr>
          <w:sz w:val="28"/>
          <w:szCs w:val="28"/>
        </w:rPr>
        <w:t>а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ГУ «Борисовский зональный ЦГИ</w:t>
      </w:r>
      <w:r w:rsidR="001E649F" w:rsidRPr="001E649F">
        <w:rPr>
          <w:sz w:val="28"/>
          <w:szCs w:val="28"/>
        </w:rPr>
        <w:t>Э»</w:t>
      </w:r>
    </w:p>
    <w:p w:rsidR="001E649F" w:rsidRPr="000544A3" w:rsidRDefault="00F24846" w:rsidP="00762959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30"/>
          <w:szCs w:val="30"/>
        </w:rPr>
      </w:pPr>
      <w:r>
        <w:rPr>
          <w:sz w:val="28"/>
          <w:szCs w:val="28"/>
        </w:rPr>
        <w:t>30.12</w:t>
      </w:r>
      <w:r w:rsidR="00FE0A0C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FE0A0C">
        <w:rPr>
          <w:sz w:val="28"/>
          <w:szCs w:val="28"/>
        </w:rPr>
        <w:t xml:space="preserve"> № </w:t>
      </w:r>
      <w:r w:rsidR="00153AAD">
        <w:rPr>
          <w:sz w:val="28"/>
          <w:szCs w:val="28"/>
        </w:rPr>
        <w:t xml:space="preserve"> 15</w:t>
      </w:r>
      <w:r w:rsidR="00F25428">
        <w:rPr>
          <w:sz w:val="28"/>
          <w:szCs w:val="28"/>
        </w:rPr>
        <w:t>3</w:t>
      </w:r>
      <w:r w:rsidR="00153A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</w:p>
    <w:p w:rsidR="001E649F" w:rsidRDefault="001E649F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FE0A0C" w:rsidRPr="001E649F" w:rsidRDefault="00FE0A0C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3609E9" w:rsidRPr="001E649F" w:rsidRDefault="0034462B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:rsidR="002E1410" w:rsidRPr="001E649F" w:rsidRDefault="003609E9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:rsidR="002E1410" w:rsidRPr="001E649F" w:rsidRDefault="00744B30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2A395A" w:rsidRPr="001E649F">
        <w:rPr>
          <w:sz w:val="28"/>
          <w:szCs w:val="28"/>
        </w:rPr>
        <w:t>Борисовский</w:t>
      </w:r>
    </w:p>
    <w:p w:rsidR="002A395A" w:rsidRPr="001E649F" w:rsidRDefault="002A395A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:rsidR="00E074E9" w:rsidRPr="001E649F" w:rsidRDefault="00BC7F0F" w:rsidP="00F24846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F24846">
        <w:rPr>
          <w:sz w:val="28"/>
          <w:szCs w:val="28"/>
        </w:rPr>
        <w:t>5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2"/>
        <w:gridCol w:w="2126"/>
        <w:gridCol w:w="3686"/>
      </w:tblGrid>
      <w:tr w:rsidR="00D53709" w:rsidRPr="001E649F" w:rsidTr="00F24846">
        <w:tc>
          <w:tcPr>
            <w:tcW w:w="4678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  <w:vAlign w:val="center"/>
          </w:tcPr>
          <w:p w:rsidR="00D53709" w:rsidRPr="001E649F" w:rsidRDefault="00E15B43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Ответственные и</w:t>
            </w:r>
            <w:r w:rsidR="00D53709" w:rsidRPr="001E649F">
              <w:rPr>
                <w:sz w:val="28"/>
                <w:szCs w:val="28"/>
              </w:rPr>
              <w:t>сполнители</w:t>
            </w:r>
          </w:p>
        </w:tc>
      </w:tr>
      <w:tr w:rsidR="001359A9" w:rsidRPr="001E649F" w:rsidTr="00EC0518">
        <w:tc>
          <w:tcPr>
            <w:tcW w:w="10632" w:type="dxa"/>
            <w:gridSpan w:val="4"/>
          </w:tcPr>
          <w:p w:rsidR="001359A9" w:rsidRPr="001E649F" w:rsidRDefault="001359A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</w:t>
            </w:r>
            <w:r w:rsidRPr="001E649F">
              <w:rPr>
                <w:sz w:val="28"/>
                <w:szCs w:val="28"/>
              </w:rPr>
              <w:t>. Организационн</w:t>
            </w:r>
            <w:r w:rsidR="002D296F" w:rsidRPr="001E649F">
              <w:rPr>
                <w:sz w:val="28"/>
                <w:szCs w:val="28"/>
              </w:rPr>
              <w:t xml:space="preserve">ые </w:t>
            </w:r>
            <w:r w:rsidRPr="001E649F">
              <w:rPr>
                <w:sz w:val="28"/>
                <w:szCs w:val="28"/>
              </w:rPr>
              <w:t>мероприятия</w:t>
            </w:r>
          </w:p>
        </w:tc>
      </w:tr>
      <w:tr w:rsidR="00D53709" w:rsidRPr="001E649F" w:rsidTr="00F24846">
        <w:trPr>
          <w:trHeight w:val="2701"/>
        </w:trPr>
        <w:tc>
          <w:tcPr>
            <w:tcW w:w="4678" w:type="dxa"/>
          </w:tcPr>
          <w:p w:rsidR="00D53709" w:rsidRPr="00C01666" w:rsidRDefault="00F80E33" w:rsidP="00762959">
            <w:pPr>
              <w:pStyle w:val="2"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>1.</w:t>
            </w:r>
            <w:r w:rsidR="00B97099">
              <w:rPr>
                <w:color w:val="000000"/>
                <w:sz w:val="28"/>
                <w:szCs w:val="28"/>
              </w:rPr>
              <w:t xml:space="preserve"> Обеспечить</w:t>
            </w:r>
            <w:r w:rsidRPr="001E649F">
              <w:rPr>
                <w:color w:val="000000"/>
                <w:sz w:val="28"/>
                <w:szCs w:val="28"/>
              </w:rPr>
              <w:t xml:space="preserve">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п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>ривлечение должностных лиц к ответствен</w:t>
            </w:r>
            <w:r w:rsidR="00F24846">
              <w:rPr>
                <w:rFonts w:ascii="Times New Roman" w:hAnsi="Times New Roman"/>
                <w:sz w:val="28"/>
                <w:szCs w:val="28"/>
              </w:rPr>
              <w:t>ности за ненадлежащее исполнение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 xml:space="preserve"> должностных обязанностей</w:t>
            </w:r>
            <w:r w:rsidR="00DA056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C01666" w:rsidRDefault="00BB0D2F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1666">
              <w:rPr>
                <w:sz w:val="28"/>
                <w:szCs w:val="28"/>
              </w:rPr>
              <w:t>ри обнаружении ненадлежащего исполнения должностных обязанностей</w:t>
            </w: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D53709" w:rsidRPr="00DA0560" w:rsidRDefault="00D53709" w:rsidP="00C01666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</w:tcPr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врач;</w:t>
            </w:r>
          </w:p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</w:t>
            </w:r>
            <w:r w:rsidR="00F24846">
              <w:rPr>
                <w:sz w:val="28"/>
                <w:szCs w:val="28"/>
              </w:rPr>
              <w:t>еститель</w:t>
            </w:r>
            <w:r w:rsidR="00A33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врача;</w:t>
            </w:r>
          </w:p>
          <w:p w:rsidR="0032636C" w:rsidRDefault="00F24846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-заведующие </w:t>
            </w:r>
            <w:r w:rsidR="0032636C">
              <w:rPr>
                <w:sz w:val="28"/>
                <w:szCs w:val="28"/>
              </w:rPr>
              <w:t>структурными подразделениями;</w:t>
            </w:r>
          </w:p>
          <w:p w:rsidR="00D53709" w:rsidRPr="00C01666" w:rsidRDefault="00D53709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A0560" w:rsidRPr="001E649F" w:rsidTr="00F24846">
        <w:tc>
          <w:tcPr>
            <w:tcW w:w="4678" w:type="dxa"/>
          </w:tcPr>
          <w:p w:rsidR="00DA0560" w:rsidRDefault="00F24846" w:rsidP="00DA0560">
            <w:pPr>
              <w:tabs>
                <w:tab w:val="left" w:pos="0"/>
              </w:tabs>
              <w:ind w:right="-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0560">
              <w:rPr>
                <w:sz w:val="28"/>
                <w:szCs w:val="28"/>
              </w:rPr>
              <w:t xml:space="preserve">. </w:t>
            </w:r>
            <w:r w:rsidR="00B97099">
              <w:rPr>
                <w:sz w:val="28"/>
                <w:szCs w:val="28"/>
              </w:rPr>
              <w:t>Организовать п</w:t>
            </w:r>
            <w:r w:rsidR="00DA0560">
              <w:rPr>
                <w:sz w:val="28"/>
                <w:szCs w:val="28"/>
              </w:rPr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24846" w:rsidRDefault="00925921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9B431B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  <w:p w:rsidR="00DA0560" w:rsidRPr="001E649F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Е.И.Копыток</w:t>
            </w:r>
          </w:p>
        </w:tc>
      </w:tr>
      <w:tr w:rsidR="00D53709" w:rsidRPr="001E649F" w:rsidTr="00EC0518">
        <w:tc>
          <w:tcPr>
            <w:tcW w:w="10632" w:type="dxa"/>
            <w:gridSpan w:val="4"/>
          </w:tcPr>
          <w:p w:rsidR="00D53709" w:rsidRPr="001E649F" w:rsidRDefault="00D53709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II</w:t>
            </w:r>
            <w:r w:rsidRPr="001E649F">
              <w:rPr>
                <w:sz w:val="28"/>
                <w:szCs w:val="28"/>
              </w:rPr>
              <w:t>. Деятельность по осуществлению государственного санитарного надзора</w:t>
            </w:r>
          </w:p>
        </w:tc>
      </w:tr>
      <w:tr w:rsidR="008569E7" w:rsidRPr="001E649F" w:rsidTr="00F24846">
        <w:tc>
          <w:tcPr>
            <w:tcW w:w="4678" w:type="dxa"/>
          </w:tcPr>
          <w:p w:rsidR="008569E7" w:rsidRPr="008569E7" w:rsidRDefault="00F24846" w:rsidP="00B97099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ять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 надзор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Республики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87639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  <w:r w:rsidRP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заведующие структурных подразделений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Pr="008569E7" w:rsidRDefault="0032636C" w:rsidP="0063538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:rsidTr="00F24846">
        <w:tc>
          <w:tcPr>
            <w:tcW w:w="4678" w:type="dxa"/>
          </w:tcPr>
          <w:p w:rsidR="00B97099" w:rsidRDefault="00F24846" w:rsidP="008569E7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Обеспечить:</w:t>
            </w:r>
          </w:p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69E7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1.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F47378">
            <w:pPr>
              <w:jc w:val="both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</w:rPr>
              <w:t>до 30 дней с момента предоставления всех необход</w:t>
            </w:r>
            <w:r w:rsidR="0032636C">
              <w:rPr>
                <w:sz w:val="28"/>
                <w:szCs w:val="28"/>
              </w:rPr>
              <w:t>имых</w:t>
            </w:r>
            <w:r w:rsidRPr="008569E7"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3686" w:type="dxa"/>
          </w:tcPr>
          <w:p w:rsidR="00E93901" w:rsidRPr="008569E7" w:rsidRDefault="00F24846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E93901">
              <w:rPr>
                <w:rFonts w:ascii="Times New Roman" w:hAnsi="Times New Roman"/>
                <w:sz w:val="28"/>
                <w:szCs w:val="28"/>
              </w:rPr>
              <w:t>административных процедур</w:t>
            </w:r>
          </w:p>
          <w:p w:rsidR="00E93901" w:rsidRPr="008569E7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.2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686" w:type="dxa"/>
          </w:tcPr>
          <w:p w:rsidR="0032636C" w:rsidRPr="008569E7" w:rsidRDefault="0032636C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</w:p>
          <w:p w:rsidR="00E93901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  <w:p w:rsidR="008569E7" w:rsidRPr="008569E7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3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Выдач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у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4C2555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ри обращении за выдачей санитарно-гигиенических заключений</w:t>
            </w:r>
          </w:p>
        </w:tc>
        <w:tc>
          <w:tcPr>
            <w:tcW w:w="3686" w:type="dxa"/>
          </w:tcPr>
          <w:p w:rsidR="00AD5E52" w:rsidRPr="00AD5E52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Специалисты, ответственные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выдачу санитарно-гигиенических заключений, протоколов ис</w:t>
            </w:r>
            <w:r w:rsidR="00E93901">
              <w:rPr>
                <w:rFonts w:ascii="Times New Roman" w:hAnsi="Times New Roman"/>
                <w:sz w:val="28"/>
                <w:szCs w:val="28"/>
              </w:rPr>
              <w:t>следований (ис</w:t>
            </w:r>
            <w:r>
              <w:rPr>
                <w:rFonts w:ascii="Times New Roman" w:hAnsi="Times New Roman"/>
                <w:sz w:val="28"/>
                <w:szCs w:val="28"/>
              </w:rPr>
              <w:t>пытаний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8569E7" w:rsidRDefault="008569E7" w:rsidP="008569E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  <w:lang w:val="en-US"/>
              </w:rPr>
              <w:t>III</w:t>
            </w:r>
            <w:r w:rsidRPr="008569E7">
              <w:rPr>
                <w:sz w:val="28"/>
                <w:szCs w:val="28"/>
              </w:rPr>
              <w:t>. Финансово-хозяйственная деятельность</w:t>
            </w:r>
          </w:p>
          <w:p w:rsidR="00E93901" w:rsidRPr="008569E7" w:rsidRDefault="00E9390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569E7" w:rsidRPr="001E649F" w:rsidTr="00F24846">
        <w:trPr>
          <w:trHeight w:val="2280"/>
        </w:trPr>
        <w:tc>
          <w:tcPr>
            <w:tcW w:w="4678" w:type="dxa"/>
          </w:tcPr>
          <w:p w:rsidR="008569E7" w:rsidRPr="00F24846" w:rsidRDefault="00F24846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7099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Обеспечить контроль за рациональным использованием финансовых, материальных, и топливно-энергетических ресурсов</w:t>
            </w:r>
            <w:r w:rsidR="0064002B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32636C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бухгалтер;</w:t>
            </w:r>
          </w:p>
          <w:p w:rsidR="0032636C" w:rsidRPr="001E649F" w:rsidRDefault="00F24846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8569E7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-заведующий хозяйством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427135" w:rsidRPr="001E649F" w:rsidTr="00F24846">
        <w:trPr>
          <w:trHeight w:val="3510"/>
        </w:trPr>
        <w:tc>
          <w:tcPr>
            <w:tcW w:w="4678" w:type="dxa"/>
          </w:tcPr>
          <w:p w:rsidR="00427135" w:rsidRDefault="0064002B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97099">
              <w:rPr>
                <w:color w:val="000000"/>
                <w:sz w:val="28"/>
                <w:szCs w:val="28"/>
              </w:rPr>
              <w:t xml:space="preserve">. </w:t>
            </w:r>
            <w:r w:rsidR="00427135">
              <w:rPr>
                <w:color w:val="000000"/>
                <w:sz w:val="28"/>
                <w:szCs w:val="28"/>
              </w:rPr>
              <w:t xml:space="preserve"> </w:t>
            </w:r>
            <w:r w:rsidR="00427135" w:rsidRPr="001E649F">
              <w:rPr>
                <w:sz w:val="28"/>
                <w:szCs w:val="28"/>
              </w:rPr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268" w:type="dxa"/>
            <w:gridSpan w:val="2"/>
          </w:tcPr>
          <w:p w:rsidR="00427135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49F">
              <w:rPr>
                <w:sz w:val="28"/>
                <w:szCs w:val="28"/>
              </w:rPr>
              <w:t>главный врач;</w:t>
            </w:r>
          </w:p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заместитель главного врача;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32636C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F24846">
        <w:trPr>
          <w:trHeight w:val="3005"/>
        </w:trPr>
        <w:tc>
          <w:tcPr>
            <w:tcW w:w="4678" w:type="dxa"/>
          </w:tcPr>
          <w:p w:rsidR="008569E7" w:rsidRPr="001E649F" w:rsidRDefault="0064002B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Ужесточить контроль за проведением </w:t>
            </w:r>
            <w:r w:rsidR="0032636C">
              <w:rPr>
                <w:sz w:val="28"/>
                <w:szCs w:val="28"/>
              </w:rPr>
              <w:t xml:space="preserve">процедур </w:t>
            </w:r>
            <w:r w:rsidR="008569E7" w:rsidRPr="001E649F">
              <w:rPr>
                <w:sz w:val="28"/>
                <w:szCs w:val="28"/>
              </w:rPr>
              <w:t>закупок (товаров, работ, услуг).</w:t>
            </w: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Pr="001E649F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32636C">
              <w:rPr>
                <w:sz w:val="28"/>
                <w:szCs w:val="28"/>
              </w:rPr>
              <w:t>главный бухгалтер;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-экономист;</w:t>
            </w:r>
          </w:p>
          <w:p w:rsidR="008569E7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проведению </w:t>
            </w:r>
            <w:r w:rsidR="00E93901">
              <w:rPr>
                <w:sz w:val="28"/>
                <w:szCs w:val="28"/>
              </w:rPr>
              <w:t xml:space="preserve">процедур </w:t>
            </w:r>
            <w:r>
              <w:rPr>
                <w:sz w:val="28"/>
                <w:szCs w:val="28"/>
              </w:rPr>
              <w:t>закупок</w:t>
            </w:r>
            <w:r w:rsidR="0032636C">
              <w:rPr>
                <w:sz w:val="28"/>
                <w:szCs w:val="28"/>
              </w:rPr>
              <w:t>;</w:t>
            </w:r>
          </w:p>
          <w:p w:rsidR="0032636C" w:rsidRPr="00863F2E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IV</w:t>
            </w:r>
            <w:r w:rsidRPr="001E649F">
              <w:rPr>
                <w:sz w:val="28"/>
                <w:szCs w:val="28"/>
              </w:rPr>
              <w:t>. Профилактические мероприятия по предупреждению правонарушений,                                                   с</w:t>
            </w:r>
            <w:r w:rsidR="00427135">
              <w:rPr>
                <w:sz w:val="28"/>
                <w:szCs w:val="28"/>
              </w:rPr>
              <w:t xml:space="preserve">оздающих условия для коррупции </w:t>
            </w:r>
            <w:r w:rsidRPr="001E649F">
              <w:rPr>
                <w:sz w:val="28"/>
                <w:szCs w:val="28"/>
              </w:rPr>
              <w:t>и коррупционных правонарушений</w:t>
            </w:r>
            <w:r w:rsidR="0064002B">
              <w:rPr>
                <w:sz w:val="28"/>
                <w:szCs w:val="28"/>
              </w:rPr>
              <w:t>.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 w:rsidR="0032636C">
              <w:rPr>
                <w:sz w:val="28"/>
                <w:szCs w:val="28"/>
              </w:rPr>
              <w:t xml:space="preserve">действующим </w:t>
            </w:r>
            <w:r w:rsidR="008569E7" w:rsidRPr="001E649F">
              <w:rPr>
                <w:sz w:val="28"/>
                <w:szCs w:val="28"/>
              </w:rPr>
              <w:t>законодательством о борьбе с коррупцией</w:t>
            </w:r>
            <w:r w:rsidR="00E939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-юрисконсульт.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3538D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63538D">
              <w:rPr>
                <w:sz w:val="28"/>
                <w:szCs w:val="28"/>
              </w:rPr>
              <w:t>П</w:t>
            </w:r>
            <w:r w:rsidR="0063538D" w:rsidRPr="001E649F">
              <w:rPr>
                <w:sz w:val="28"/>
                <w:szCs w:val="28"/>
              </w:rPr>
              <w:t xml:space="preserve">ри приеме на работу </w:t>
            </w:r>
            <w:r w:rsidR="0063538D">
              <w:rPr>
                <w:sz w:val="28"/>
                <w:szCs w:val="28"/>
              </w:rPr>
              <w:t>в</w:t>
            </w:r>
            <w:r w:rsidR="008569E7" w:rsidRPr="001E649F">
              <w:rPr>
                <w:sz w:val="28"/>
                <w:szCs w:val="28"/>
              </w:rPr>
              <w:t xml:space="preserve"> обязательном порядке проводить ознакомление всех </w:t>
            </w:r>
            <w:r w:rsidR="0063538D">
              <w:rPr>
                <w:sz w:val="28"/>
                <w:szCs w:val="28"/>
              </w:rPr>
              <w:t xml:space="preserve">вновь принятых </w:t>
            </w:r>
            <w:r w:rsidR="008569E7" w:rsidRPr="001E649F">
              <w:rPr>
                <w:sz w:val="28"/>
                <w:szCs w:val="28"/>
              </w:rPr>
              <w:t>работников с Законом Республики Беларусь от 15.07.2015 г. № 305-З              «О борьбе с коррупцией»</w:t>
            </w:r>
            <w:r w:rsidR="004E77F6">
              <w:rPr>
                <w:sz w:val="28"/>
                <w:szCs w:val="28"/>
              </w:rPr>
              <w:t>; Декрет</w:t>
            </w:r>
            <w:r w:rsidR="0063538D">
              <w:rPr>
                <w:sz w:val="28"/>
                <w:szCs w:val="28"/>
              </w:rPr>
              <w:t>ом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15 декабря 2014 года №</w:t>
            </w:r>
            <w:r w:rsidR="0063538D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5 «Об усилении требований к руководящим кадрам и работникам организаций»; Директив</w:t>
            </w:r>
            <w:r w:rsidR="0063538D">
              <w:rPr>
                <w:sz w:val="28"/>
                <w:szCs w:val="28"/>
              </w:rPr>
              <w:t>ой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11 марта 2004 г. № 1 «О мерах по укреплению общественной безопасности и дисциплины»;  Положением о предотвращени</w:t>
            </w:r>
            <w:r w:rsidR="0063538D">
              <w:rPr>
                <w:sz w:val="28"/>
                <w:szCs w:val="28"/>
              </w:rPr>
              <w:t>и</w:t>
            </w:r>
            <w:r w:rsidR="004E77F6">
              <w:rPr>
                <w:sz w:val="28"/>
                <w:szCs w:val="28"/>
              </w:rPr>
              <w:t xml:space="preserve"> и урегулировании конфликта интересов между работниками и государственным учреждением «Борисовский зональный центр </w:t>
            </w:r>
            <w:r w:rsidR="004E77F6">
              <w:rPr>
                <w:sz w:val="28"/>
                <w:szCs w:val="28"/>
              </w:rPr>
              <w:lastRenderedPageBreak/>
              <w:t>гигиены и эпидемиологии»</w:t>
            </w:r>
            <w:r w:rsidR="006353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816A64">
              <w:rPr>
                <w:sz w:val="28"/>
                <w:szCs w:val="28"/>
              </w:rPr>
              <w:t>заведующие структурными подразделениями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63538D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400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>
              <w:rPr>
                <w:color w:val="000000"/>
                <w:sz w:val="28"/>
                <w:szCs w:val="28"/>
              </w:rPr>
              <w:t>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63538D" w:rsidRPr="00427135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2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. Пров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среди работников профилактическ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, направленн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исполнение этими лицами своих должностных обязанностей.</w:t>
            </w:r>
          </w:p>
        </w:tc>
        <w:tc>
          <w:tcPr>
            <w:tcW w:w="2126" w:type="dxa"/>
          </w:tcPr>
          <w:p w:rsidR="00427135" w:rsidRPr="00427135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B76A7C">
              <w:rPr>
                <w:rFonts w:ascii="Times New Roman" w:hAnsi="Times New Roman"/>
                <w:sz w:val="28"/>
                <w:szCs w:val="28"/>
              </w:rPr>
              <w:t>стоянно</w:t>
            </w:r>
          </w:p>
        </w:tc>
        <w:tc>
          <w:tcPr>
            <w:tcW w:w="3686" w:type="dxa"/>
          </w:tcPr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Главный врач, 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главного врача,</w:t>
            </w:r>
          </w:p>
          <w:p w:rsidR="006B5C12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6B5C1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подразделений</w:t>
            </w:r>
            <w:r w:rsidR="006400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B" w:rsidRDefault="0064002B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3</w:t>
            </w:r>
            <w:r w:rsidR="008569E7" w:rsidRPr="001E649F">
              <w:rPr>
                <w:sz w:val="28"/>
                <w:szCs w:val="28"/>
              </w:rPr>
              <w:t>. Осуществлять проверку знаний действующего законодательства Республики Беларусь по борьбе с коррупцией</w:t>
            </w:r>
            <w:r w:rsidR="0042713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Default="007220E1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3B4F">
              <w:rPr>
                <w:sz w:val="28"/>
                <w:szCs w:val="28"/>
              </w:rPr>
              <w:t>арт</w:t>
            </w:r>
          </w:p>
          <w:p w:rsidR="00CA3B4F" w:rsidRDefault="001B577F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569E7" w:rsidRPr="001E649F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E93901" w:rsidRDefault="00E93901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E93901" w:rsidRPr="00427135" w:rsidRDefault="00B97099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4</w:t>
            </w:r>
            <w:r w:rsidR="00427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A64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 с последующим контролем знаний и отработкой </w:t>
            </w:r>
            <w:r w:rsidR="00816A6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 по профилактике и недопущению коррупционных правонарушений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A3B4F" w:rsidRPr="00427135" w:rsidRDefault="001B577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816A64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427135" w:rsidRPr="00427135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816A64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135" w:rsidRPr="00427135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B97099" w:rsidP="0056349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5</w:t>
            </w:r>
            <w:r w:rsidR="008569E7" w:rsidRPr="001E649F">
              <w:rPr>
                <w:sz w:val="28"/>
                <w:szCs w:val="28"/>
              </w:rPr>
              <w:t>.</w:t>
            </w:r>
            <w:r w:rsidR="0064002B">
              <w:rPr>
                <w:sz w:val="28"/>
                <w:szCs w:val="28"/>
              </w:rPr>
              <w:t>Рассматривать</w:t>
            </w:r>
            <w:r w:rsidR="00CA3B4F">
              <w:rPr>
                <w:sz w:val="28"/>
                <w:szCs w:val="28"/>
              </w:rPr>
              <w:t xml:space="preserve"> </w:t>
            </w:r>
            <w:r w:rsidR="0064002B">
              <w:rPr>
                <w:sz w:val="28"/>
                <w:szCs w:val="28"/>
              </w:rPr>
              <w:t>на</w:t>
            </w:r>
            <w:r w:rsidR="00CA3B4F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производственных совещаниях при главн</w:t>
            </w:r>
            <w:r w:rsidR="008569E7">
              <w:rPr>
                <w:sz w:val="28"/>
                <w:szCs w:val="28"/>
              </w:rPr>
              <w:t>ом</w:t>
            </w:r>
            <w:r w:rsidR="008569E7" w:rsidRPr="001E649F">
              <w:rPr>
                <w:sz w:val="28"/>
                <w:szCs w:val="28"/>
              </w:rPr>
              <w:t xml:space="preserve"> вр</w:t>
            </w:r>
            <w:r w:rsidR="008569E7" w:rsidRPr="00191EC5">
              <w:rPr>
                <w:sz w:val="28"/>
                <w:szCs w:val="28"/>
              </w:rPr>
              <w:t>аче</w:t>
            </w:r>
            <w:r w:rsidR="008569E7" w:rsidRPr="001E649F">
              <w:rPr>
                <w:sz w:val="28"/>
                <w:szCs w:val="28"/>
              </w:rPr>
              <w:t xml:space="preserve"> вопросы </w:t>
            </w:r>
            <w:r w:rsidR="0064002B">
              <w:rPr>
                <w:sz w:val="28"/>
                <w:szCs w:val="28"/>
              </w:rPr>
              <w:t>профилактики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-заведующие</w:t>
            </w:r>
            <w:r>
              <w:rPr>
                <w:sz w:val="28"/>
                <w:szCs w:val="28"/>
              </w:rPr>
              <w:t xml:space="preserve"> структурными подразделениями</w:t>
            </w:r>
            <w:r w:rsidRPr="001E649F">
              <w:rPr>
                <w:sz w:val="28"/>
                <w:szCs w:val="28"/>
              </w:rPr>
              <w:t>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6</w:t>
            </w:r>
            <w:r w:rsidR="008569E7" w:rsidRPr="001E649F">
              <w:rPr>
                <w:sz w:val="28"/>
                <w:szCs w:val="28"/>
              </w:rPr>
              <w:t>. Заслушивать руководителей структурных</w:t>
            </w:r>
            <w:r w:rsidR="006C3594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подразделений о проводимых ими мероприятиях и принимаемых мерах по предотвращению коррупционных проявлений</w:t>
            </w:r>
            <w:r w:rsidR="008569E7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3B4F" w:rsidRPr="001E649F" w:rsidRDefault="00563492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структурными подразделениями;</w:t>
            </w:r>
          </w:p>
          <w:p w:rsidR="008569E7" w:rsidRPr="001E649F" w:rsidRDefault="008569E7" w:rsidP="00191EC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D07D66" w:rsidP="00CA3B4F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7</w:t>
            </w:r>
            <w:r w:rsidR="008569E7" w:rsidRPr="001E649F">
              <w:rPr>
                <w:sz w:val="28"/>
                <w:szCs w:val="28"/>
              </w:rPr>
              <w:t>. Пров</w:t>
            </w:r>
            <w:r w:rsidR="00CE5844">
              <w:rPr>
                <w:sz w:val="28"/>
                <w:szCs w:val="28"/>
              </w:rPr>
              <w:t xml:space="preserve">одить </w:t>
            </w:r>
            <w:r w:rsidR="008569E7" w:rsidRPr="001E649F">
              <w:rPr>
                <w:sz w:val="28"/>
                <w:szCs w:val="28"/>
              </w:rPr>
              <w:t>анонимное анкетирование,</w:t>
            </w:r>
            <w:r w:rsidR="0064002B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 xml:space="preserve"> с целью выявления и анализа мнения работников  в сфере борьбы с коррупцией, выявлени</w:t>
            </w:r>
            <w:r w:rsidR="00816A64">
              <w:rPr>
                <w:sz w:val="28"/>
                <w:szCs w:val="28"/>
              </w:rPr>
              <w:t>я</w:t>
            </w:r>
            <w:r w:rsidR="008569E7" w:rsidRPr="001E649F">
              <w:rPr>
                <w:sz w:val="28"/>
                <w:szCs w:val="28"/>
              </w:rPr>
              <w:t xml:space="preserve"> возможных фактов совершения коррупционных</w:t>
            </w:r>
            <w:r w:rsidR="00CA3B4F">
              <w:rPr>
                <w:sz w:val="28"/>
                <w:szCs w:val="28"/>
              </w:rPr>
              <w:t xml:space="preserve"> правонарушений и правонарушений,</w:t>
            </w:r>
            <w:r w:rsidR="008569E7"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 w:rsidR="00CA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E77F6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569E7" w:rsidRPr="001E649F" w:rsidRDefault="001B577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4E77F6" w:rsidRDefault="008569E7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 w:rsidR="00816A64">
              <w:rPr>
                <w:sz w:val="28"/>
                <w:szCs w:val="28"/>
              </w:rPr>
              <w:t>комиссия</w:t>
            </w:r>
            <w:r w:rsidR="004E77F6">
              <w:rPr>
                <w:sz w:val="28"/>
                <w:szCs w:val="28"/>
              </w:rPr>
              <w:t xml:space="preserve">, созданная согласно приказу главного </w:t>
            </w:r>
            <w:r w:rsidR="00CE5844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врача для проведения анонимного</w:t>
            </w:r>
          </w:p>
          <w:p w:rsidR="00816A64" w:rsidRPr="001E649F" w:rsidRDefault="00CA3B4F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77F6">
              <w:rPr>
                <w:sz w:val="28"/>
                <w:szCs w:val="28"/>
              </w:rPr>
              <w:t>нкетирования</w:t>
            </w:r>
            <w:r>
              <w:rPr>
                <w:sz w:val="28"/>
                <w:szCs w:val="28"/>
              </w:rPr>
              <w:t xml:space="preserve"> работников.</w:t>
            </w:r>
          </w:p>
          <w:p w:rsidR="008569E7" w:rsidRPr="001E649F" w:rsidRDefault="008569E7" w:rsidP="00F522A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CA3B4F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69E7" w:rsidRPr="001E649F">
              <w:rPr>
                <w:sz w:val="28"/>
                <w:szCs w:val="28"/>
              </w:rPr>
              <w:t>. Обеспечить оперативное письменное уведомление    ГУ «Мински</w:t>
            </w:r>
            <w:r w:rsidR="003B2AFE">
              <w:rPr>
                <w:sz w:val="28"/>
                <w:szCs w:val="28"/>
              </w:rPr>
              <w:t xml:space="preserve">й облЦГЭОЗ» в случае выявления </w:t>
            </w:r>
            <w:r w:rsidR="008569E7" w:rsidRPr="001E649F">
              <w:rPr>
                <w:sz w:val="28"/>
                <w:szCs w:val="28"/>
              </w:rPr>
              <w:t xml:space="preserve"> факта коррупции</w:t>
            </w:r>
            <w:r w:rsidR="008569E7">
              <w:rPr>
                <w:sz w:val="28"/>
                <w:szCs w:val="28"/>
              </w:rPr>
              <w:t>.</w:t>
            </w:r>
          </w:p>
          <w:p w:rsidR="00CE5844" w:rsidRPr="001E649F" w:rsidRDefault="00CE5844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24 часов с момента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   главный врач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</w:p>
        </w:tc>
      </w:tr>
      <w:tr w:rsidR="003B2AFE" w:rsidRPr="001E649F" w:rsidTr="0064002B">
        <w:tc>
          <w:tcPr>
            <w:tcW w:w="4820" w:type="dxa"/>
            <w:gridSpan w:val="2"/>
          </w:tcPr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563492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одить анонимное анкетирование посетителей с целью выявления возможных фактов совершения </w:t>
            </w:r>
            <w:r w:rsidRPr="001E649F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правонарушений и правонарушений,</w:t>
            </w:r>
            <w:r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>
              <w:rPr>
                <w:sz w:val="28"/>
                <w:szCs w:val="28"/>
              </w:rPr>
              <w:t>.</w:t>
            </w:r>
          </w:p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B2AFE" w:rsidRDefault="007220E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2AFE">
              <w:rPr>
                <w:sz w:val="28"/>
                <w:szCs w:val="28"/>
              </w:rPr>
              <w:t>юнь</w:t>
            </w:r>
          </w:p>
          <w:p w:rsidR="003B2AFE" w:rsidRPr="001E649F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B2AFE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комиссия, созданная согласно приказу главного  врача для проведения анонимного</w:t>
            </w:r>
          </w:p>
          <w:p w:rsidR="003B2AFE" w:rsidRPr="001E649F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 посетителей.</w:t>
            </w:r>
          </w:p>
          <w:p w:rsidR="003B2AFE" w:rsidRPr="001E649F" w:rsidRDefault="003B2AFE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rPr>
          <w:trHeight w:val="4871"/>
        </w:trPr>
        <w:tc>
          <w:tcPr>
            <w:tcW w:w="4820" w:type="dxa"/>
            <w:gridSpan w:val="2"/>
          </w:tcPr>
          <w:p w:rsidR="0063538D" w:rsidRPr="001E649F" w:rsidRDefault="008569E7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lastRenderedPageBreak/>
              <w:t>2</w:t>
            </w:r>
            <w:r w:rsidR="004E77F6">
              <w:rPr>
                <w:sz w:val="28"/>
                <w:szCs w:val="28"/>
              </w:rPr>
              <w:t>0</w:t>
            </w:r>
            <w:r w:rsidRPr="001E649F">
              <w:rPr>
                <w:sz w:val="28"/>
                <w:szCs w:val="28"/>
              </w:rPr>
              <w:t xml:space="preserve">. Обеспечить представление в ГУ «Минский облЦГЭОЗ»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>
              <w:rPr>
                <w:sz w:val="28"/>
                <w:szCs w:val="28"/>
              </w:rPr>
              <w:t>за</w:t>
            </w:r>
            <w:r w:rsidRPr="001E649F">
              <w:rPr>
                <w:sz w:val="28"/>
                <w:szCs w:val="28"/>
              </w:rPr>
              <w:t xml:space="preserve"> выполнением мероприятий по профилактике и предупреждению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10 календарных дней со дня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врача;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-юрисконсульт;</w:t>
            </w:r>
          </w:p>
          <w:p w:rsidR="008569E7" w:rsidRPr="001E649F" w:rsidRDefault="008569E7" w:rsidP="00CE584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CE5844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AD5E52" w:rsidRPr="001E649F" w:rsidTr="0064002B">
        <w:tc>
          <w:tcPr>
            <w:tcW w:w="4820" w:type="dxa"/>
            <w:gridSpan w:val="2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2</w:t>
            </w:r>
            <w:r w:rsidR="004E77F6">
              <w:rPr>
                <w:rFonts w:ascii="Times New Roman" w:hAnsi="Times New Roman"/>
                <w:sz w:val="28"/>
                <w:szCs w:val="28"/>
              </w:rPr>
              <w:t>1</w:t>
            </w:r>
            <w:r w:rsidR="00D07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07D66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н</w:t>
            </w:r>
            <w:r w:rsidR="00D07D66">
              <w:rPr>
                <w:rFonts w:ascii="Times New Roman" w:hAnsi="Times New Roman"/>
                <w:sz w:val="28"/>
                <w:szCs w:val="28"/>
              </w:rPr>
              <w:t>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при наличии средств</w:t>
            </w:r>
          </w:p>
        </w:tc>
        <w:tc>
          <w:tcPr>
            <w:tcW w:w="3686" w:type="dxa"/>
          </w:tcPr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экономист;</w:t>
            </w:r>
          </w:p>
          <w:p w:rsidR="0063538D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4E77F6">
              <w:rPr>
                <w:rFonts w:ascii="Times New Roman" w:hAnsi="Times New Roman"/>
                <w:sz w:val="28"/>
                <w:szCs w:val="28"/>
              </w:rPr>
              <w:t>ями;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комиссия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по установлению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стимулирующих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надба</w:t>
            </w:r>
            <w:r w:rsidR="003B2AFE">
              <w:rPr>
                <w:rFonts w:ascii="Times New Roman" w:hAnsi="Times New Roman"/>
                <w:sz w:val="28"/>
                <w:szCs w:val="28"/>
              </w:rPr>
              <w:t>вок и премий.</w:t>
            </w:r>
          </w:p>
        </w:tc>
      </w:tr>
    </w:tbl>
    <w:p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45" w:rsidRDefault="00A26045">
      <w:r>
        <w:separator/>
      </w:r>
    </w:p>
  </w:endnote>
  <w:endnote w:type="continuationSeparator" w:id="1">
    <w:p w:rsidR="00A26045" w:rsidRDefault="00A2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45" w:rsidRDefault="00A26045">
      <w:r>
        <w:separator/>
      </w:r>
    </w:p>
  </w:footnote>
  <w:footnote w:type="continuationSeparator" w:id="1">
    <w:p w:rsidR="00A26045" w:rsidRDefault="00A26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E81FB9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959" w:rsidRDefault="00762959" w:rsidP="00E071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E81FB9">
    <w:pPr>
      <w:pStyle w:val="a5"/>
      <w:jc w:val="center"/>
    </w:pPr>
    <w:fldSimple w:instr=" PAGE   \* MERGEFORMAT ">
      <w:r w:rsidR="001B577F">
        <w:rPr>
          <w:noProof/>
        </w:rPr>
        <w:t>5</w:t>
      </w:r>
    </w:fldSimple>
  </w:p>
  <w:p w:rsidR="00762959" w:rsidRDefault="00762959" w:rsidP="00E071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E"/>
    <w:rsid w:val="00000873"/>
    <w:rsid w:val="00010003"/>
    <w:rsid w:val="00014545"/>
    <w:rsid w:val="00016C5A"/>
    <w:rsid w:val="000178F3"/>
    <w:rsid w:val="00017D1B"/>
    <w:rsid w:val="0003247E"/>
    <w:rsid w:val="00032AAA"/>
    <w:rsid w:val="00033958"/>
    <w:rsid w:val="00035571"/>
    <w:rsid w:val="000407AF"/>
    <w:rsid w:val="00045929"/>
    <w:rsid w:val="000459EE"/>
    <w:rsid w:val="00046857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0B1"/>
    <w:rsid w:val="000919D4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3AAD"/>
    <w:rsid w:val="00156AE1"/>
    <w:rsid w:val="00160149"/>
    <w:rsid w:val="0016270F"/>
    <w:rsid w:val="00163E15"/>
    <w:rsid w:val="00164598"/>
    <w:rsid w:val="0016782D"/>
    <w:rsid w:val="00167A21"/>
    <w:rsid w:val="00171DC2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A06E9"/>
    <w:rsid w:val="001A170C"/>
    <w:rsid w:val="001A2CDB"/>
    <w:rsid w:val="001A3242"/>
    <w:rsid w:val="001A7B01"/>
    <w:rsid w:val="001B067D"/>
    <w:rsid w:val="001B102A"/>
    <w:rsid w:val="001B577F"/>
    <w:rsid w:val="001B7CEC"/>
    <w:rsid w:val="001C193F"/>
    <w:rsid w:val="001C300F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2A69"/>
    <w:rsid w:val="00242BD1"/>
    <w:rsid w:val="00246987"/>
    <w:rsid w:val="00250CE3"/>
    <w:rsid w:val="002561CA"/>
    <w:rsid w:val="00257C3E"/>
    <w:rsid w:val="002619FE"/>
    <w:rsid w:val="002672F8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296F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2AF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555"/>
    <w:rsid w:val="004C2F3A"/>
    <w:rsid w:val="004C30EE"/>
    <w:rsid w:val="004C3607"/>
    <w:rsid w:val="004C3D70"/>
    <w:rsid w:val="004D0A81"/>
    <w:rsid w:val="004D1557"/>
    <w:rsid w:val="004D4FFD"/>
    <w:rsid w:val="004E0074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492"/>
    <w:rsid w:val="005637DA"/>
    <w:rsid w:val="005664D7"/>
    <w:rsid w:val="0057114C"/>
    <w:rsid w:val="005762FD"/>
    <w:rsid w:val="00577BBA"/>
    <w:rsid w:val="005817F6"/>
    <w:rsid w:val="0058378D"/>
    <w:rsid w:val="005871F5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002B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E5DF7"/>
    <w:rsid w:val="006F0AB6"/>
    <w:rsid w:val="006F61A3"/>
    <w:rsid w:val="006F6539"/>
    <w:rsid w:val="006F6AC6"/>
    <w:rsid w:val="006F70A5"/>
    <w:rsid w:val="00701D22"/>
    <w:rsid w:val="00703A1C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0E1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05E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227AC"/>
    <w:rsid w:val="00923381"/>
    <w:rsid w:val="00923C63"/>
    <w:rsid w:val="0092506B"/>
    <w:rsid w:val="00925494"/>
    <w:rsid w:val="00925921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31B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26045"/>
    <w:rsid w:val="00A308F8"/>
    <w:rsid w:val="00A30E39"/>
    <w:rsid w:val="00A31045"/>
    <w:rsid w:val="00A3346E"/>
    <w:rsid w:val="00A34552"/>
    <w:rsid w:val="00A34ED7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2C35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EEC"/>
    <w:rsid w:val="00B1702C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6A7C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64E1"/>
    <w:rsid w:val="00BA7F13"/>
    <w:rsid w:val="00BB0D2F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8C9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71C7"/>
    <w:rsid w:val="00C873A0"/>
    <w:rsid w:val="00C9057B"/>
    <w:rsid w:val="00C93539"/>
    <w:rsid w:val="00C95831"/>
    <w:rsid w:val="00CA2EB1"/>
    <w:rsid w:val="00CA3B4F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1FB9"/>
    <w:rsid w:val="00E8400D"/>
    <w:rsid w:val="00E851C2"/>
    <w:rsid w:val="00E87975"/>
    <w:rsid w:val="00E93901"/>
    <w:rsid w:val="00EA2589"/>
    <w:rsid w:val="00EA2980"/>
    <w:rsid w:val="00EA2BBC"/>
    <w:rsid w:val="00EA3671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4846"/>
    <w:rsid w:val="00F25428"/>
    <w:rsid w:val="00F25AF2"/>
    <w:rsid w:val="00F27DE8"/>
    <w:rsid w:val="00F31D7E"/>
    <w:rsid w:val="00F32617"/>
    <w:rsid w:val="00F329BD"/>
    <w:rsid w:val="00F336C7"/>
    <w:rsid w:val="00F33A53"/>
    <w:rsid w:val="00F40734"/>
    <w:rsid w:val="00F4437F"/>
    <w:rsid w:val="00F443F7"/>
    <w:rsid w:val="00F456CE"/>
    <w:rsid w:val="00F45D88"/>
    <w:rsid w:val="00F46E57"/>
    <w:rsid w:val="00F46F87"/>
    <w:rsid w:val="00F47378"/>
    <w:rsid w:val="00F522AC"/>
    <w:rsid w:val="00F52A3B"/>
    <w:rsid w:val="00F554AC"/>
    <w:rsid w:val="00F608B8"/>
    <w:rsid w:val="00F65988"/>
    <w:rsid w:val="00F66017"/>
    <w:rsid w:val="00F660B5"/>
    <w:rsid w:val="00F66CF6"/>
    <w:rsid w:val="00F676BC"/>
    <w:rsid w:val="00F70B94"/>
    <w:rsid w:val="00F7211E"/>
    <w:rsid w:val="00F77BAC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itle">
    <w:name w:val="title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2025-07-15T08:22:00Z</cp:lastPrinted>
  <dcterms:created xsi:type="dcterms:W3CDTF">2025-07-15T08:14:00Z</dcterms:created>
  <dcterms:modified xsi:type="dcterms:W3CDTF">2025-09-15T05:52:00Z</dcterms:modified>
</cp:coreProperties>
</file>